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9A56" w14:textId="7584231E" w:rsidR="00687E85" w:rsidRPr="00DF043C" w:rsidRDefault="006D5A9C" w:rsidP="006D5A9C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DF043C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C230E5" w:rsidRPr="00DF043C">
        <w:rPr>
          <w:rFonts w:ascii="方正小标宋简体" w:eastAsia="方正小标宋简体" w:hAnsiTheme="minorEastAsia" w:hint="eastAsia"/>
          <w:sz w:val="36"/>
          <w:szCs w:val="36"/>
        </w:rPr>
        <w:t>2</w:t>
      </w:r>
      <w:r w:rsidR="00C23693">
        <w:rPr>
          <w:rFonts w:ascii="方正小标宋简体" w:eastAsia="方正小标宋简体" w:hAnsiTheme="minorEastAsia"/>
          <w:sz w:val="36"/>
          <w:szCs w:val="36"/>
        </w:rPr>
        <w:t>6</w:t>
      </w:r>
      <w:r w:rsidR="0041464E" w:rsidRPr="00DF043C">
        <w:rPr>
          <w:rFonts w:ascii="方正小标宋简体" w:eastAsia="方正小标宋简体" w:hAnsiTheme="minorEastAsia" w:hint="eastAsia"/>
          <w:sz w:val="36"/>
          <w:szCs w:val="36"/>
        </w:rPr>
        <w:t>年第</w:t>
      </w:r>
      <w:r w:rsidR="00C23693">
        <w:rPr>
          <w:rFonts w:ascii="方正小标宋简体" w:eastAsia="方正小标宋简体" w:hAnsiTheme="minorEastAsia" w:hint="eastAsia"/>
          <w:sz w:val="36"/>
          <w:szCs w:val="36"/>
        </w:rPr>
        <w:t>一</w:t>
      </w:r>
      <w:r w:rsidRPr="00DF043C">
        <w:rPr>
          <w:rFonts w:ascii="方正小标宋简体" w:eastAsia="方正小标宋简体" w:hAnsiTheme="minorEastAsia" w:hint="eastAsia"/>
          <w:sz w:val="36"/>
          <w:szCs w:val="36"/>
        </w:rPr>
        <w:t>次爱心基金拟救助学生名单</w:t>
      </w:r>
    </w:p>
    <w:p w14:paraId="43E39CB9" w14:textId="77777777" w:rsidR="008C1342" w:rsidRPr="005F799E" w:rsidRDefault="008C1342" w:rsidP="006D5A9C">
      <w:pPr>
        <w:jc w:val="center"/>
        <w:rPr>
          <w:rFonts w:asciiTheme="minorEastAsia"/>
          <w:sz w:val="36"/>
          <w:szCs w:val="36"/>
        </w:rPr>
      </w:pPr>
    </w:p>
    <w:p w14:paraId="0E0049FD" w14:textId="77777777" w:rsidR="00040169" w:rsidRDefault="00040169" w:rsidP="00CB6BD1">
      <w:pPr>
        <w:jc w:val="left"/>
        <w:rPr>
          <w:rFonts w:asciiTheme="minorEastAsia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5"/>
        <w:gridCol w:w="2486"/>
        <w:gridCol w:w="3801"/>
      </w:tblGrid>
      <w:tr w:rsidR="00682073" w:rsidRPr="00682073" w14:paraId="77206F5D" w14:textId="77777777" w:rsidTr="00D15A41">
        <w:trPr>
          <w:trHeight w:val="315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E26" w14:textId="77777777" w:rsidR="00682073" w:rsidRPr="0073503E" w:rsidRDefault="00682073" w:rsidP="0068207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4D56" w14:textId="77777777" w:rsidR="00682073" w:rsidRPr="0073503E" w:rsidRDefault="00682073" w:rsidP="0068207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9470" w14:textId="77777777" w:rsidR="00682073" w:rsidRPr="0073503E" w:rsidRDefault="00682073" w:rsidP="0068207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拟资助金额（元）</w:t>
            </w:r>
          </w:p>
        </w:tc>
      </w:tr>
      <w:tr w:rsidR="0073503E" w:rsidRPr="00682073" w14:paraId="358B9975" w14:textId="77777777" w:rsidTr="009B3492">
        <w:trPr>
          <w:trHeight w:val="315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B75" w14:textId="77777777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6F8" w14:textId="687EA9FE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林佳楷</w:t>
            </w:r>
            <w:proofErr w:type="gramEnd"/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AC2A" w14:textId="04DFBBEC" w:rsidR="0073503E" w:rsidRPr="0073503E" w:rsidRDefault="004D540A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73503E"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73503E" w:rsidRPr="00682073" w14:paraId="68AE1378" w14:textId="77777777" w:rsidTr="009B3492">
        <w:trPr>
          <w:trHeight w:val="315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DAF2" w14:textId="77777777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DA8" w14:textId="31CE6E56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林玮</w:t>
            </w:r>
          </w:p>
        </w:tc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F469" w14:textId="1EAD8A51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73503E" w:rsidRPr="00682073" w14:paraId="3FB3936C" w14:textId="77777777" w:rsidTr="009B3492">
        <w:trPr>
          <w:trHeight w:val="315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D2E" w14:textId="3A5AA8E1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2FEB" w14:textId="576BA512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王琰瑾</w:t>
            </w:r>
          </w:p>
        </w:tc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F24E" w14:textId="024DFF2B" w:rsidR="0073503E" w:rsidRPr="0073503E" w:rsidRDefault="004D540A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73503E"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73503E" w:rsidRPr="00682073" w14:paraId="70B3950E" w14:textId="77777777" w:rsidTr="009B3492">
        <w:trPr>
          <w:trHeight w:val="315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C8C6" w14:textId="430D9515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3E8D" w14:textId="57A8767C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黄蕊</w:t>
            </w:r>
          </w:p>
        </w:tc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9344" w14:textId="4E33868E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15000</w:t>
            </w:r>
          </w:p>
        </w:tc>
      </w:tr>
      <w:tr w:rsidR="0073503E" w:rsidRPr="00682073" w14:paraId="7A671466" w14:textId="77777777" w:rsidTr="009B3492">
        <w:trPr>
          <w:trHeight w:val="315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1419" w14:textId="7B1D1C32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B7C2" w14:textId="74D64FCE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刘喜美</w:t>
            </w:r>
            <w:proofErr w:type="gramEnd"/>
          </w:p>
        </w:tc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5B8C" w14:textId="29BDD460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10000</w:t>
            </w:r>
          </w:p>
        </w:tc>
      </w:tr>
      <w:tr w:rsidR="0073503E" w:rsidRPr="00682073" w14:paraId="3E787DB7" w14:textId="77777777" w:rsidTr="009B3492">
        <w:trPr>
          <w:trHeight w:val="315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CCB0" w14:textId="04860F67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3EE" w14:textId="61F1A3EA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谢龙英</w:t>
            </w:r>
          </w:p>
        </w:tc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355F" w14:textId="728928BC" w:rsidR="0073503E" w:rsidRPr="0073503E" w:rsidRDefault="0073503E" w:rsidP="0073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73503E">
              <w:rPr>
                <w:rFonts w:ascii="Times New Roman" w:hAnsi="Times New Roman"/>
                <w:color w:val="000000"/>
                <w:sz w:val="28"/>
                <w:szCs w:val="28"/>
              </w:rPr>
              <w:t>20000</w:t>
            </w:r>
          </w:p>
        </w:tc>
      </w:tr>
    </w:tbl>
    <w:p w14:paraId="2F7BA73B" w14:textId="77777777" w:rsidR="00682073" w:rsidRPr="006D5A9C" w:rsidRDefault="00682073" w:rsidP="00CB6BD1">
      <w:pPr>
        <w:jc w:val="left"/>
        <w:rPr>
          <w:rFonts w:asciiTheme="minorEastAsia"/>
          <w:sz w:val="36"/>
          <w:szCs w:val="36"/>
        </w:rPr>
      </w:pPr>
    </w:p>
    <w:sectPr w:rsidR="00682073" w:rsidRPr="006D5A9C">
      <w:pgSz w:w="11906" w:h="17338"/>
      <w:pgMar w:top="1965" w:right="1798" w:bottom="1440" w:left="17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9B47" w14:textId="77777777" w:rsidR="007C7C13" w:rsidRDefault="007C7C13" w:rsidP="00D66D50">
      <w:r>
        <w:separator/>
      </w:r>
    </w:p>
  </w:endnote>
  <w:endnote w:type="continuationSeparator" w:id="0">
    <w:p w14:paraId="16B8113D" w14:textId="77777777" w:rsidR="007C7C13" w:rsidRDefault="007C7C13" w:rsidP="00D6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A40A" w14:textId="77777777" w:rsidR="007C7C13" w:rsidRDefault="007C7C13" w:rsidP="00D66D50">
      <w:r>
        <w:separator/>
      </w:r>
    </w:p>
  </w:footnote>
  <w:footnote w:type="continuationSeparator" w:id="0">
    <w:p w14:paraId="58F3BCBD" w14:textId="77777777" w:rsidR="007C7C13" w:rsidRDefault="007C7C13" w:rsidP="00D6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C"/>
    <w:rsid w:val="00040169"/>
    <w:rsid w:val="00245591"/>
    <w:rsid w:val="002D1120"/>
    <w:rsid w:val="00301438"/>
    <w:rsid w:val="00395C4D"/>
    <w:rsid w:val="003E173C"/>
    <w:rsid w:val="00404EDE"/>
    <w:rsid w:val="0041464E"/>
    <w:rsid w:val="004414F6"/>
    <w:rsid w:val="00456646"/>
    <w:rsid w:val="004D540A"/>
    <w:rsid w:val="004F09F3"/>
    <w:rsid w:val="005377F3"/>
    <w:rsid w:val="00561F82"/>
    <w:rsid w:val="00581F98"/>
    <w:rsid w:val="005F799E"/>
    <w:rsid w:val="006365BB"/>
    <w:rsid w:val="00662C06"/>
    <w:rsid w:val="00682073"/>
    <w:rsid w:val="00687E85"/>
    <w:rsid w:val="006D5A9C"/>
    <w:rsid w:val="0073503E"/>
    <w:rsid w:val="007C3450"/>
    <w:rsid w:val="007C7C13"/>
    <w:rsid w:val="008C1342"/>
    <w:rsid w:val="00A11E26"/>
    <w:rsid w:val="00A52363"/>
    <w:rsid w:val="00AD2655"/>
    <w:rsid w:val="00B65DA2"/>
    <w:rsid w:val="00B70DE1"/>
    <w:rsid w:val="00BB113C"/>
    <w:rsid w:val="00C230E5"/>
    <w:rsid w:val="00C23693"/>
    <w:rsid w:val="00CB6BD1"/>
    <w:rsid w:val="00CD5F0D"/>
    <w:rsid w:val="00D15A41"/>
    <w:rsid w:val="00D66D50"/>
    <w:rsid w:val="00DF043C"/>
    <w:rsid w:val="00E44F4D"/>
    <w:rsid w:val="00EA5F81"/>
    <w:rsid w:val="00F03D54"/>
    <w:rsid w:val="00F529D2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F3D203"/>
  <w14:defaultImageDpi w14:val="0"/>
  <w15:docId w15:val="{D262440F-C18A-4D80-A445-535048F3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B6B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D66D50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6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D66D5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admin</cp:lastModifiedBy>
  <cp:revision>37</cp:revision>
  <dcterms:created xsi:type="dcterms:W3CDTF">2020-07-13T01:03:00Z</dcterms:created>
  <dcterms:modified xsi:type="dcterms:W3CDTF">2026-06-16T01:47:00Z</dcterms:modified>
</cp:coreProperties>
</file>