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07E42" w14:textId="77777777" w:rsidR="00077521" w:rsidRDefault="00DA430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服务应急响应承诺书</w:t>
      </w:r>
    </w:p>
    <w:p w14:paraId="14261CED" w14:textId="77777777" w:rsidR="00077521" w:rsidRDefault="00077521">
      <w:pPr>
        <w:jc w:val="left"/>
        <w:rPr>
          <w:rFonts w:asciiTheme="minorEastAsia" w:hAnsiTheme="minorEastAsia"/>
          <w:sz w:val="24"/>
        </w:rPr>
      </w:pPr>
    </w:p>
    <w:p w14:paraId="664A513B" w14:textId="77777777" w:rsidR="00077521" w:rsidRDefault="00077521">
      <w:pPr>
        <w:jc w:val="left"/>
        <w:rPr>
          <w:rFonts w:asciiTheme="minorEastAsia" w:hAnsiTheme="minorEastAsia"/>
          <w:sz w:val="24"/>
        </w:rPr>
      </w:pPr>
    </w:p>
    <w:p w14:paraId="09C5F512" w14:textId="77777777" w:rsidR="00077521" w:rsidRDefault="00DA4303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>致：</w:t>
      </w:r>
      <w:r>
        <w:rPr>
          <w:rFonts w:asciiTheme="minorEastAsia" w:hAnsiTheme="minorEastAsia" w:hint="eastAsia"/>
          <w:sz w:val="24"/>
          <w:u w:val="thick"/>
        </w:rPr>
        <w:t xml:space="preserve"> </w:t>
      </w:r>
      <w:r>
        <w:rPr>
          <w:rFonts w:asciiTheme="minorEastAsia" w:hAnsiTheme="minorEastAsia" w:hint="eastAsia"/>
          <w:sz w:val="24"/>
          <w:u w:val="thick"/>
        </w:rPr>
        <w:t>华南理工大学</w:t>
      </w:r>
      <w:r>
        <w:rPr>
          <w:rFonts w:asciiTheme="minorEastAsia" w:hAnsiTheme="minorEastAsia" w:hint="eastAsia"/>
          <w:sz w:val="24"/>
          <w:u w:val="thick"/>
        </w:rPr>
        <w:t xml:space="preserve"> </w:t>
      </w:r>
    </w:p>
    <w:p w14:paraId="0676EFB6" w14:textId="77777777" w:rsidR="00077521" w:rsidRDefault="00077521">
      <w:pPr>
        <w:jc w:val="left"/>
        <w:rPr>
          <w:rFonts w:asciiTheme="minorEastAsia" w:hAnsiTheme="minorEastAsia"/>
          <w:sz w:val="24"/>
          <w:u w:val="single"/>
        </w:rPr>
      </w:pPr>
    </w:p>
    <w:p w14:paraId="09919AD7" w14:textId="77777777" w:rsidR="00077521" w:rsidRDefault="00DA4303">
      <w:pPr>
        <w:spacing w:line="360" w:lineRule="auto"/>
        <w:ind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我公司同意在合同履行过程中，向贵单位就服务应急工作方面做如下承诺：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保证提供</w:t>
      </w:r>
      <w:r>
        <w:rPr>
          <w:rFonts w:asciiTheme="minorEastAsia" w:eastAsiaTheme="minorEastAsia" w:hAnsiTheme="minorEastAsia" w:hint="eastAsia"/>
          <w:sz w:val="24"/>
        </w:rPr>
        <w:t>24</w:t>
      </w:r>
      <w:r>
        <w:rPr>
          <w:rFonts w:asciiTheme="minorEastAsia" w:eastAsiaTheme="minorEastAsia" w:hAnsiTheme="minorEastAsia" w:hint="eastAsia"/>
          <w:sz w:val="24"/>
        </w:rPr>
        <w:t>小时服务热线</w:t>
      </w:r>
      <w:r>
        <w:rPr>
          <w:rFonts w:asciiTheme="minorEastAsia" w:hAnsiTheme="minorEastAsia" w:hint="eastAsia"/>
          <w:sz w:val="24"/>
        </w:rPr>
        <w:t>。</w:t>
      </w:r>
    </w:p>
    <w:p w14:paraId="6BF9E490" w14:textId="77777777" w:rsidR="00077521" w:rsidRDefault="00DA4303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能在接到用户单位因紧急抢修任务时</w:t>
      </w:r>
      <w:r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小时内响应</w:t>
      </w:r>
      <w:r>
        <w:rPr>
          <w:rFonts w:asciiTheme="minorEastAsia" w:hAnsiTheme="minorEastAsia" w:hint="eastAsia"/>
          <w:sz w:val="24"/>
        </w:rPr>
        <w:t>。</w:t>
      </w:r>
    </w:p>
    <w:p w14:paraId="7C7A9060" w14:textId="77777777" w:rsidR="00077521" w:rsidRDefault="00DA4303">
      <w:pPr>
        <w:spacing w:line="360" w:lineRule="auto"/>
        <w:rPr>
          <w:sz w:val="28"/>
          <w:szCs w:val="28"/>
        </w:rPr>
      </w:pPr>
      <w:r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能在双方约定时间内完成紧急送货或服务，尽快解决问题</w:t>
      </w:r>
      <w:r>
        <w:rPr>
          <w:rFonts w:hint="eastAsia"/>
          <w:sz w:val="28"/>
          <w:szCs w:val="28"/>
        </w:rPr>
        <w:t>。</w:t>
      </w:r>
    </w:p>
    <w:p w14:paraId="696B3E4D" w14:textId="77777777" w:rsidR="00077521" w:rsidRDefault="00DA4303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5DBE911C" w14:textId="77777777" w:rsidR="00077521" w:rsidRDefault="00077521">
      <w:pPr>
        <w:ind w:firstLine="560"/>
        <w:rPr>
          <w:sz w:val="28"/>
          <w:szCs w:val="28"/>
        </w:rPr>
      </w:pPr>
    </w:p>
    <w:p w14:paraId="07FBF27E" w14:textId="77777777" w:rsidR="00077521" w:rsidRDefault="00DA4303">
      <w:pPr>
        <w:ind w:firstLineChars="1400" w:firstLine="3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</w:t>
      </w:r>
    </w:p>
    <w:p w14:paraId="57A3D2F8" w14:textId="77777777" w:rsidR="00077521" w:rsidRDefault="00DA430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 </w:t>
      </w:r>
    </w:p>
    <w:p w14:paraId="18DBF450" w14:textId="77777777" w:rsidR="00077521" w:rsidRDefault="00DA4303">
      <w:pPr>
        <w:ind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法定代表人或授权代理人签字（加盖公章）：</w:t>
      </w:r>
    </w:p>
    <w:p w14:paraId="02B7D810" w14:textId="77777777" w:rsidR="00077521" w:rsidRDefault="00077521">
      <w:pPr>
        <w:rPr>
          <w:rFonts w:asciiTheme="minorEastAsia" w:hAnsiTheme="minorEastAsia"/>
          <w:sz w:val="24"/>
        </w:rPr>
      </w:pPr>
    </w:p>
    <w:p w14:paraId="316DAA72" w14:textId="77777777" w:rsidR="00077521" w:rsidRDefault="00DA430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</w:t>
      </w:r>
      <w:r>
        <w:rPr>
          <w:rFonts w:asciiTheme="minorEastAsia" w:hAnsiTheme="minorEastAsia" w:hint="eastAsia"/>
          <w:sz w:val="24"/>
        </w:rPr>
        <w:t>日期：</w:t>
      </w:r>
      <w:r>
        <w:rPr>
          <w:rFonts w:asciiTheme="minorEastAsia" w:hAnsiTheme="minorEastAsia" w:hint="eastAsia"/>
          <w:sz w:val="24"/>
        </w:rPr>
        <w:t xml:space="preserve">2026 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5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   </w:t>
      </w:r>
      <w:r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 xml:space="preserve"> </w:t>
      </w:r>
    </w:p>
    <w:p w14:paraId="77481C7F" w14:textId="77777777" w:rsidR="00077521" w:rsidRDefault="00077521">
      <w:pPr>
        <w:ind w:firstLine="560"/>
        <w:rPr>
          <w:sz w:val="28"/>
          <w:szCs w:val="28"/>
        </w:rPr>
      </w:pPr>
    </w:p>
    <w:p w14:paraId="6DC565FB" w14:textId="77777777" w:rsidR="00077521" w:rsidRDefault="00077521">
      <w:pPr>
        <w:wordWrap w:val="0"/>
        <w:spacing w:line="360" w:lineRule="auto"/>
        <w:ind w:right="420"/>
        <w:rPr>
          <w:rFonts w:asciiTheme="minorEastAsia" w:eastAsiaTheme="minorEastAsia" w:hAnsiTheme="minorEastAsia"/>
          <w:kern w:val="28"/>
          <w:sz w:val="24"/>
        </w:rPr>
      </w:pPr>
    </w:p>
    <w:p w14:paraId="05D940B6" w14:textId="77777777" w:rsidR="00077521" w:rsidRDefault="00077521">
      <w:pPr>
        <w:wordWrap w:val="0"/>
        <w:spacing w:line="360" w:lineRule="auto"/>
        <w:ind w:right="420"/>
        <w:rPr>
          <w:rFonts w:asciiTheme="minorEastAsia" w:eastAsiaTheme="minorEastAsia" w:hAnsiTheme="minorEastAsia"/>
          <w:kern w:val="28"/>
          <w:sz w:val="24"/>
        </w:rPr>
      </w:pPr>
    </w:p>
    <w:p w14:paraId="6EDC0A95" w14:textId="77777777" w:rsidR="00077521" w:rsidRDefault="00077521"/>
    <w:p w14:paraId="63FE8CFB" w14:textId="77777777" w:rsidR="00077521" w:rsidRDefault="00077521"/>
    <w:p w14:paraId="4464F3E0" w14:textId="77777777" w:rsidR="00077521" w:rsidRDefault="00077521"/>
    <w:p w14:paraId="713DBC2E" w14:textId="77777777" w:rsidR="00077521" w:rsidRDefault="00077521"/>
    <w:p w14:paraId="38A99CA7" w14:textId="77777777" w:rsidR="00077521" w:rsidRDefault="00077521"/>
    <w:p w14:paraId="48A7610C" w14:textId="77777777" w:rsidR="00077521" w:rsidRDefault="00077521"/>
    <w:p w14:paraId="1C65369F" w14:textId="77777777" w:rsidR="00077521" w:rsidRDefault="00077521"/>
    <w:p w14:paraId="1EE54AAA" w14:textId="77777777" w:rsidR="00077521" w:rsidRDefault="00077521"/>
    <w:p w14:paraId="3E0C4BFE" w14:textId="77777777" w:rsidR="00077521" w:rsidRDefault="00077521"/>
    <w:p w14:paraId="031F1748" w14:textId="77777777" w:rsidR="00077521" w:rsidRDefault="00077521"/>
    <w:p w14:paraId="302FF86B" w14:textId="77777777" w:rsidR="00077521" w:rsidRDefault="00077521"/>
    <w:p w14:paraId="135D0B2A" w14:textId="77777777" w:rsidR="00077521" w:rsidRDefault="00077521"/>
    <w:p w14:paraId="77A8A387" w14:textId="77777777" w:rsidR="00077521" w:rsidRDefault="00077521"/>
    <w:p w14:paraId="5AB86563" w14:textId="77777777" w:rsidR="00077521" w:rsidRDefault="00077521"/>
    <w:p w14:paraId="340F3381" w14:textId="77777777" w:rsidR="00077521" w:rsidRDefault="00077521"/>
    <w:p w14:paraId="263B8D7E" w14:textId="77777777" w:rsidR="00077521" w:rsidRDefault="00077521"/>
    <w:p w14:paraId="1CBB2E57" w14:textId="77777777" w:rsidR="00077521" w:rsidRDefault="00077521"/>
    <w:p w14:paraId="7DBD6531" w14:textId="77777777" w:rsidR="00077521" w:rsidRDefault="00077521"/>
    <w:p w14:paraId="18369D13" w14:textId="77777777" w:rsidR="00077521" w:rsidRDefault="00077521"/>
    <w:p w14:paraId="7D6FEFC3" w14:textId="77777777" w:rsidR="00077521" w:rsidRDefault="00DA4303">
      <w:pPr>
        <w:jc w:val="left"/>
        <w:rPr>
          <w:rFonts w:ascii="仿宋" w:eastAsia="仿宋" w:hAnsi="仿宋"/>
          <w:b/>
          <w:sz w:val="28"/>
          <w:szCs w:val="28"/>
        </w:rPr>
      </w:pPr>
      <w:bookmarkStart w:id="0" w:name="OLE_LINK2"/>
      <w:bookmarkStart w:id="1" w:name="OLE_LINK1"/>
      <w:r>
        <w:rPr>
          <w:rFonts w:ascii="仿宋" w:eastAsia="仿宋" w:hAnsi="仿宋" w:hint="eastAsia"/>
          <w:b/>
          <w:sz w:val="28"/>
          <w:szCs w:val="28"/>
        </w:rPr>
        <w:t>随报价表附带资料：</w:t>
      </w:r>
    </w:p>
    <w:p w14:paraId="2C8C90B8" w14:textId="77777777" w:rsidR="00077521" w:rsidRDefault="00077521">
      <w:pPr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851"/>
        <w:gridCol w:w="3119"/>
        <w:gridCol w:w="4249"/>
        <w:gridCol w:w="1421"/>
      </w:tblGrid>
      <w:tr w:rsidR="00077521" w14:paraId="1F24F9C9" w14:textId="77777777">
        <w:tc>
          <w:tcPr>
            <w:tcW w:w="851" w:type="dxa"/>
          </w:tcPr>
          <w:p w14:paraId="243D9A68" w14:textId="77777777" w:rsidR="00077521" w:rsidRDefault="00DA430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119" w:type="dxa"/>
          </w:tcPr>
          <w:p w14:paraId="5EE8AD0A" w14:textId="77777777" w:rsidR="00077521" w:rsidRDefault="00DA430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资料名称</w:t>
            </w:r>
          </w:p>
        </w:tc>
        <w:tc>
          <w:tcPr>
            <w:tcW w:w="4249" w:type="dxa"/>
          </w:tcPr>
          <w:p w14:paraId="57E72684" w14:textId="77777777" w:rsidR="00077521" w:rsidRDefault="00DA430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提供方式</w:t>
            </w:r>
          </w:p>
        </w:tc>
        <w:tc>
          <w:tcPr>
            <w:tcW w:w="1421" w:type="dxa"/>
          </w:tcPr>
          <w:p w14:paraId="452B945F" w14:textId="77777777" w:rsidR="00077521" w:rsidRDefault="00DA4303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要求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说明</w:t>
            </w:r>
          </w:p>
        </w:tc>
      </w:tr>
      <w:tr w:rsidR="00077521" w14:paraId="10907113" w14:textId="77777777">
        <w:trPr>
          <w:trHeight w:val="647"/>
        </w:trPr>
        <w:tc>
          <w:tcPr>
            <w:tcW w:w="851" w:type="dxa"/>
            <w:vAlign w:val="center"/>
          </w:tcPr>
          <w:p w14:paraId="0367A855" w14:textId="77777777" w:rsidR="00077521" w:rsidRDefault="00DA430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521690E8" w14:textId="77777777" w:rsidR="00077521" w:rsidRDefault="00DA430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企业营业执照</w:t>
            </w:r>
          </w:p>
        </w:tc>
        <w:tc>
          <w:tcPr>
            <w:tcW w:w="4249" w:type="dxa"/>
            <w:vAlign w:val="center"/>
          </w:tcPr>
          <w:p w14:paraId="43DE8202" w14:textId="77777777" w:rsidR="00077521" w:rsidRDefault="00DA430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复印件</w:t>
            </w:r>
          </w:p>
        </w:tc>
        <w:tc>
          <w:tcPr>
            <w:tcW w:w="1421" w:type="dxa"/>
            <w:vAlign w:val="center"/>
          </w:tcPr>
          <w:p w14:paraId="46F857E1" w14:textId="77777777" w:rsidR="00077521" w:rsidRDefault="00DA430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必须提供</w:t>
            </w:r>
          </w:p>
        </w:tc>
      </w:tr>
      <w:tr w:rsidR="00077521" w14:paraId="072D4490" w14:textId="77777777">
        <w:trPr>
          <w:trHeight w:val="647"/>
        </w:trPr>
        <w:tc>
          <w:tcPr>
            <w:tcW w:w="851" w:type="dxa"/>
            <w:vAlign w:val="center"/>
          </w:tcPr>
          <w:p w14:paraId="68C1EA7D" w14:textId="77777777" w:rsidR="00077521" w:rsidRDefault="00DA430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157041" w14:textId="77777777" w:rsidR="00077521" w:rsidRDefault="00DA430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企业法人代表证书或企业法人授权委托书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743B2B6" w14:textId="77777777" w:rsidR="00077521" w:rsidRDefault="00DA430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复印件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委托书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B3BBC77" w14:textId="77777777" w:rsidR="00077521" w:rsidRDefault="00DA430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必须提供</w:t>
            </w:r>
          </w:p>
        </w:tc>
      </w:tr>
      <w:tr w:rsidR="00077521" w14:paraId="571D0C54" w14:textId="77777777">
        <w:tc>
          <w:tcPr>
            <w:tcW w:w="851" w:type="dxa"/>
            <w:vAlign w:val="center"/>
          </w:tcPr>
          <w:p w14:paraId="48E5B158" w14:textId="77777777" w:rsidR="00077521" w:rsidRDefault="00DA4303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3A928E" w14:textId="77777777" w:rsidR="00077521" w:rsidRDefault="00DA4303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服务应急响应承诺书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16E6F262" w14:textId="77777777" w:rsidR="00077521" w:rsidRDefault="00DA430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承诺书（如能提供有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小时服务热线，能在接到用户单位因紧急抢修任务时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小时内响应，能在双方约定时间内完成紧急送货或服务，尽快解决问题）。统一格式，要求签名并加盖单位公章。</w:t>
            </w:r>
          </w:p>
          <w:p w14:paraId="068D2BA1" w14:textId="77777777" w:rsidR="00077521" w:rsidRDefault="00077521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6167C63" w14:textId="77777777" w:rsidR="00077521" w:rsidRDefault="00DA4303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必须提供</w:t>
            </w:r>
          </w:p>
        </w:tc>
      </w:tr>
      <w:tr w:rsidR="00077521" w14:paraId="0EE7F373" w14:textId="77777777">
        <w:tc>
          <w:tcPr>
            <w:tcW w:w="851" w:type="dxa"/>
          </w:tcPr>
          <w:p w14:paraId="1DFD21C4" w14:textId="77777777" w:rsidR="00077521" w:rsidRDefault="00077521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119" w:type="dxa"/>
          </w:tcPr>
          <w:p w14:paraId="672A1CE4" w14:textId="77777777" w:rsidR="00077521" w:rsidRDefault="00077521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249" w:type="dxa"/>
          </w:tcPr>
          <w:p w14:paraId="4533B10B" w14:textId="77777777" w:rsidR="00077521" w:rsidRDefault="00077521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21" w:type="dxa"/>
          </w:tcPr>
          <w:p w14:paraId="0851EF86" w14:textId="77777777" w:rsidR="00077521" w:rsidRDefault="00077521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14:paraId="0010B4BF" w14:textId="77777777" w:rsidR="00077521" w:rsidRDefault="00DA430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</w:t>
      </w:r>
    </w:p>
    <w:p w14:paraId="65178C95" w14:textId="77777777" w:rsidR="00077521" w:rsidRDefault="00DA430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本表所列资料随报价表一并送达；</w:t>
      </w:r>
    </w:p>
    <w:p w14:paraId="5DAD2076" w14:textId="77777777" w:rsidR="00077521" w:rsidRDefault="00DA430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报价资料一经查收，恕不退还。</w:t>
      </w:r>
    </w:p>
    <w:p w14:paraId="2C7B3C69" w14:textId="77777777" w:rsidR="00077521" w:rsidRDefault="00077521">
      <w:pPr>
        <w:jc w:val="left"/>
        <w:rPr>
          <w:rFonts w:ascii="仿宋" w:eastAsia="仿宋" w:hAnsi="仿宋"/>
          <w:sz w:val="28"/>
          <w:szCs w:val="28"/>
        </w:rPr>
      </w:pPr>
      <w:bookmarkStart w:id="2" w:name="_GoBack"/>
      <w:bookmarkEnd w:id="2"/>
    </w:p>
    <w:p w14:paraId="3F15B74E" w14:textId="77777777" w:rsidR="00077521" w:rsidRDefault="00077521">
      <w:pPr>
        <w:jc w:val="left"/>
        <w:rPr>
          <w:rFonts w:ascii="仿宋" w:eastAsia="仿宋" w:hAnsi="仿宋"/>
          <w:sz w:val="28"/>
          <w:szCs w:val="28"/>
        </w:rPr>
      </w:pPr>
    </w:p>
    <w:p w14:paraId="71C34D44" w14:textId="77777777" w:rsidR="00077521" w:rsidRDefault="00DA4303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华南理工大学后勤处维修与水电服务中心</w:t>
      </w:r>
    </w:p>
    <w:bookmarkEnd w:id="0"/>
    <w:bookmarkEnd w:id="1"/>
    <w:p w14:paraId="34ADBF86" w14:textId="7EE1CF1D" w:rsidR="00077521" w:rsidRDefault="00DA4303">
      <w:pPr>
        <w:widowControl/>
        <w:shd w:val="clear" w:color="auto" w:fill="FFFFFF"/>
        <w:snapToGrid w:val="0"/>
        <w:spacing w:after="150" w:line="20" w:lineRule="atLeast"/>
        <w:ind w:firstLine="555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2026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25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</w:p>
    <w:p w14:paraId="6209B5AD" w14:textId="77777777" w:rsidR="00077521" w:rsidRDefault="00077521"/>
    <w:sectPr w:rsidR="00077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C4EE46"/>
    <w:multiLevelType w:val="singleLevel"/>
    <w:tmpl w:val="B5C4EE4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9C"/>
    <w:rsid w:val="00077521"/>
    <w:rsid w:val="000B7FC1"/>
    <w:rsid w:val="004D5BC0"/>
    <w:rsid w:val="006058C4"/>
    <w:rsid w:val="00AA6D87"/>
    <w:rsid w:val="00B65CAB"/>
    <w:rsid w:val="00DA4303"/>
    <w:rsid w:val="00F03A9C"/>
    <w:rsid w:val="15C72A4F"/>
    <w:rsid w:val="2DA53476"/>
    <w:rsid w:val="310A3E8C"/>
    <w:rsid w:val="3B690306"/>
    <w:rsid w:val="40320352"/>
    <w:rsid w:val="442D6C45"/>
    <w:rsid w:val="58630322"/>
    <w:rsid w:val="70582338"/>
    <w:rsid w:val="7BB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FD3C"/>
  <w15:docId w15:val="{710B7C12-227B-4C4B-9C63-872917FB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</cp:lastModifiedBy>
  <cp:revision>5</cp:revision>
  <dcterms:created xsi:type="dcterms:W3CDTF">2026-04-03T09:10:00Z</dcterms:created>
  <dcterms:modified xsi:type="dcterms:W3CDTF">2026-05-25T02:49:00Z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eyJoZGlkIjoiNzNhNmZhMTRlNzliZGExZmI2ZGI5Y2ZmZTIzMzFkZWIiLCJ1c2VySWQiOiIyNzMxMDQ2NjUifQ==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09831D51ACB94877B8C5F9471CD08C92_13</vt:lpwstr>
  </property>
</Properties>
</file>